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70"/>
        <w:gridCol w:w="2481"/>
        <w:gridCol w:w="5239"/>
      </w:tblGrid>
      <w:tr w:rsidR="00B22A1A" w:rsidRPr="001B09B9" w14:paraId="3C36B5CF" w14:textId="77777777" w:rsidTr="00705CB9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41B79E0A" w14:textId="547E95CD" w:rsidR="0066712F" w:rsidRPr="001B09B9" w:rsidRDefault="00B22A1A" w:rsidP="00B460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 xml:space="preserve">Year </w:t>
            </w:r>
            <w:r w:rsidR="00833563">
              <w:rPr>
                <w:rFonts w:cstheme="minorHAnsi"/>
                <w:sz w:val="20"/>
                <w:szCs w:val="20"/>
              </w:rPr>
              <w:t>2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 w:rsidR="00F67C0D"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66712F" w:rsidRPr="001B09B9" w14:paraId="591781E6" w14:textId="77777777" w:rsidTr="00705CB9">
        <w:trPr>
          <w:trHeight w:val="414"/>
        </w:trPr>
        <w:tc>
          <w:tcPr>
            <w:tcW w:w="15440" w:type="dxa"/>
            <w:gridSpan w:val="5"/>
            <w:shd w:val="clear" w:color="auto" w:fill="FDE9D9" w:themeFill="accent6" w:themeFillTint="33"/>
            <w:vAlign w:val="center"/>
          </w:tcPr>
          <w:p w14:paraId="3E518992" w14:textId="0A8F0244" w:rsidR="0066712F" w:rsidRPr="001B09B9" w:rsidRDefault="000075F8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Events Beyond Living Memory</w:t>
            </w:r>
          </w:p>
        </w:tc>
      </w:tr>
      <w:tr w:rsidR="00B22A1A" w:rsidRPr="001B09B9" w14:paraId="7CA3C8E1" w14:textId="77777777" w:rsidTr="00705CB9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19E98751" w14:textId="77777777" w:rsidR="00B22A1A" w:rsidRPr="001B09B9" w:rsidRDefault="00B22A1A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3"/>
            <w:shd w:val="clear" w:color="auto" w:fill="FDE9D9" w:themeFill="accent6" w:themeFillTint="33"/>
            <w:vAlign w:val="center"/>
          </w:tcPr>
          <w:p w14:paraId="2EF8DBFC" w14:textId="77777777" w:rsidR="00B22A1A" w:rsidRPr="001B09B9" w:rsidRDefault="00B22A1A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1C1C16CF" w14:textId="77777777" w:rsidR="00B22A1A" w:rsidRPr="001B09B9" w:rsidRDefault="00B22A1A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66712F" w:rsidRPr="001B09B9" w14:paraId="4E7520DF" w14:textId="77777777" w:rsidTr="005A6EFE">
        <w:trPr>
          <w:trHeight w:val="1565"/>
        </w:trPr>
        <w:tc>
          <w:tcPr>
            <w:tcW w:w="4673" w:type="dxa"/>
          </w:tcPr>
          <w:p w14:paraId="1FD17FA7" w14:textId="77777777" w:rsidR="000075F8" w:rsidRDefault="000075F8" w:rsidP="00705CB9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075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•Events beyond living memory that are significant nationally or globally </w:t>
            </w:r>
          </w:p>
          <w:p w14:paraId="06D6D089" w14:textId="3FEB0E06" w:rsidR="0066712F" w:rsidRPr="005A6EFE" w:rsidRDefault="000075F8" w:rsidP="005A6EFE">
            <w:pPr>
              <w:spacing w:before="100" w:beforeAutospacing="1" w:after="100" w:afterAutospacing="1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075F8">
              <w:rPr>
                <w:rFonts w:eastAsia="Times New Roman" w:cstheme="minorHAnsi"/>
                <w:sz w:val="20"/>
                <w:szCs w:val="20"/>
                <w:lang w:eastAsia="en-GB"/>
              </w:rPr>
              <w:t>e.g. the Great Fire of London, the first aeroplane flight or events commemorated through festivals or anniversaries</w:t>
            </w:r>
          </w:p>
        </w:tc>
        <w:tc>
          <w:tcPr>
            <w:tcW w:w="5528" w:type="dxa"/>
            <w:gridSpan w:val="3"/>
          </w:tcPr>
          <w:p w14:paraId="7F03EE60" w14:textId="1771BBE1" w:rsidR="00C9007B" w:rsidRPr="007C292A" w:rsidRDefault="00833563" w:rsidP="00705CB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b/>
                <w:sz w:val="18"/>
                <w:szCs w:val="18"/>
              </w:rPr>
              <w:t>Our Heroes</w:t>
            </w:r>
          </w:p>
          <w:p w14:paraId="2CEA986F" w14:textId="3EE6A148" w:rsidR="00705CB9" w:rsidRPr="007C292A" w:rsidRDefault="00705CB9" w:rsidP="00705CB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87AC700" w14:textId="77777777" w:rsidR="00833563" w:rsidRPr="007C292A" w:rsidRDefault="00833563" w:rsidP="00833563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>To understand the symbolism of the Poppy</w:t>
            </w:r>
          </w:p>
          <w:p w14:paraId="4C6DF37C" w14:textId="77777777" w:rsidR="00946BD9" w:rsidRPr="007C292A" w:rsidRDefault="00946BD9" w:rsidP="00833563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>To understand why Remembrance Day is commemorated on the 11</w:t>
            </w:r>
            <w:r w:rsidRPr="007C292A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th</w:t>
            </w: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 xml:space="preserve"> November and there is a 2 minute silence at 11am.</w:t>
            </w:r>
          </w:p>
          <w:p w14:paraId="4CF8C236" w14:textId="476FFD1C" w:rsidR="00946BD9" w:rsidRPr="007C292A" w:rsidRDefault="00946BD9" w:rsidP="007C292A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239" w:type="dxa"/>
          </w:tcPr>
          <w:p w14:paraId="5C587BF1" w14:textId="77777777" w:rsidR="00B73AF7" w:rsidRPr="007C292A" w:rsidRDefault="00B73AF7" w:rsidP="008335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94D377" w14:textId="77777777" w:rsidR="003E6E49" w:rsidRPr="007C292A" w:rsidRDefault="003E6E49" w:rsidP="008335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EDC60DA" w14:textId="77777777" w:rsidR="003E6E49" w:rsidRPr="007C292A" w:rsidRDefault="003E6E49" w:rsidP="008335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>When did the First World War take place?</w:t>
            </w:r>
          </w:p>
          <w:p w14:paraId="1E354D58" w14:textId="77777777" w:rsidR="003E6E49" w:rsidRPr="007C292A" w:rsidRDefault="003E6E49" w:rsidP="008335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>Who was involved, the countries the leaders?</w:t>
            </w:r>
          </w:p>
          <w:p w14:paraId="2A0B4EC7" w14:textId="77777777" w:rsidR="003E6E49" w:rsidRPr="007C292A" w:rsidRDefault="003E6E49" w:rsidP="008335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 w:rsidRPr="007C292A">
              <w:rPr>
                <w:rFonts w:asciiTheme="minorHAnsi" w:hAnsiTheme="minorHAnsi" w:cstheme="minorHAnsi"/>
                <w:sz w:val="18"/>
                <w:szCs w:val="18"/>
              </w:rPr>
              <w:t>What was life like for the soldiers?</w:t>
            </w:r>
          </w:p>
          <w:p w14:paraId="2D55C50C" w14:textId="7C87BFA5" w:rsidR="003E6E49" w:rsidRPr="007C292A" w:rsidRDefault="003E6E49" w:rsidP="007C292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D6C77" w:rsidRPr="001B09B9" w14:paraId="08E243DB" w14:textId="77777777" w:rsidTr="005A6EFE">
        <w:trPr>
          <w:trHeight w:val="1120"/>
        </w:trPr>
        <w:tc>
          <w:tcPr>
            <w:tcW w:w="7720" w:type="dxa"/>
            <w:gridSpan w:val="3"/>
            <w:shd w:val="clear" w:color="auto" w:fill="FFFFFF" w:themeFill="background1"/>
          </w:tcPr>
          <w:p w14:paraId="7E7AD7BC" w14:textId="77777777" w:rsidR="005D6C77" w:rsidRPr="001B09B9" w:rsidRDefault="005D6C77" w:rsidP="00705CB9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49B34780" w14:textId="77777777" w:rsidR="005D6C77" w:rsidRPr="001B09B9" w:rsidRDefault="005D6C77" w:rsidP="00705CB9">
            <w:pPr>
              <w:rPr>
                <w:rFonts w:cstheme="minorHAnsi"/>
                <w:sz w:val="20"/>
                <w:szCs w:val="20"/>
              </w:rPr>
            </w:pPr>
          </w:p>
          <w:p w14:paraId="002B65FB" w14:textId="77777777" w:rsidR="00362AEA" w:rsidRDefault="00833563" w:rsidP="00705CB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Great Fire of London</w:t>
            </w:r>
          </w:p>
          <w:p w14:paraId="33500B24" w14:textId="2630BB51" w:rsidR="00833563" w:rsidRPr="004A5B4F" w:rsidRDefault="00833563" w:rsidP="00705CB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Gunpowder Plo</w:t>
            </w:r>
            <w:r w:rsidR="005A6EFE">
              <w:rPr>
                <w:rFonts w:cstheme="minorHAnsi"/>
                <w:sz w:val="20"/>
                <w:szCs w:val="20"/>
              </w:rPr>
              <w:t>t</w:t>
            </w:r>
          </w:p>
        </w:tc>
        <w:tc>
          <w:tcPr>
            <w:tcW w:w="7720" w:type="dxa"/>
            <w:gridSpan w:val="2"/>
            <w:shd w:val="clear" w:color="auto" w:fill="FFFFFF" w:themeFill="background1"/>
          </w:tcPr>
          <w:p w14:paraId="20C83E25" w14:textId="77777777" w:rsidR="005D6C77" w:rsidRPr="001B09B9" w:rsidRDefault="005D6C77" w:rsidP="00705CB9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52C996FB" w14:textId="77777777" w:rsidR="00533364" w:rsidRDefault="00533364" w:rsidP="00705CB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D96AFC7" w14:textId="4E156FE4" w:rsidR="00705CB9" w:rsidRPr="00705CB9" w:rsidRDefault="00B460B9" w:rsidP="00705CB9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Stone Age</w:t>
            </w:r>
          </w:p>
        </w:tc>
      </w:tr>
      <w:tr w:rsidR="0066712F" w:rsidRPr="001B09B9" w14:paraId="222663F2" w14:textId="77777777" w:rsidTr="00705CB9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537B19E4" w14:textId="77777777" w:rsidR="0066712F" w:rsidRPr="001B09B9" w:rsidRDefault="0066712F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3"/>
            <w:shd w:val="clear" w:color="auto" w:fill="FDE9D9" w:themeFill="accent6" w:themeFillTint="33"/>
            <w:vAlign w:val="center"/>
          </w:tcPr>
          <w:p w14:paraId="0CEE0444" w14:textId="2BE82931" w:rsidR="0066712F" w:rsidRPr="001B09B9" w:rsidRDefault="0066712F" w:rsidP="00705C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66712F" w:rsidRPr="001B09B9" w14:paraId="79EB87F9" w14:textId="77777777" w:rsidTr="00705CB9">
        <w:trPr>
          <w:trHeight w:val="1210"/>
        </w:trPr>
        <w:tc>
          <w:tcPr>
            <w:tcW w:w="7650" w:type="dxa"/>
            <w:gridSpan w:val="2"/>
          </w:tcPr>
          <w:p w14:paraId="496B2771" w14:textId="77777777" w:rsidR="00705CB9" w:rsidRPr="007C292A" w:rsidRDefault="00533364" w:rsidP="00833563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 w:rsidRPr="007C292A">
              <w:rPr>
                <w:rFonts w:asciiTheme="minorHAnsi" w:hAnsiTheme="minorHAnsi" w:cstheme="minorHAnsi"/>
                <w:sz w:val="21"/>
                <w:szCs w:val="21"/>
              </w:rPr>
              <w:t xml:space="preserve">Why </w:t>
            </w:r>
            <w:r w:rsidR="00833563" w:rsidRPr="007C292A">
              <w:rPr>
                <w:rFonts w:asciiTheme="minorHAnsi" w:hAnsiTheme="minorHAnsi" w:cstheme="minorHAnsi"/>
                <w:sz w:val="21"/>
                <w:szCs w:val="21"/>
              </w:rPr>
              <w:t>do we mark Remembrance Day?</w:t>
            </w:r>
          </w:p>
          <w:p w14:paraId="51881455" w14:textId="5C5F997A" w:rsidR="00833563" w:rsidRPr="007C292A" w:rsidRDefault="00833563" w:rsidP="00833563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 w:rsidRPr="007C292A">
              <w:rPr>
                <w:rFonts w:asciiTheme="minorHAnsi" w:hAnsiTheme="minorHAnsi" w:cstheme="minorHAnsi"/>
                <w:sz w:val="21"/>
                <w:szCs w:val="21"/>
              </w:rPr>
              <w:t xml:space="preserve">Why is the poppy a symbol for </w:t>
            </w:r>
            <w:r w:rsidR="00C25888" w:rsidRPr="007C292A">
              <w:rPr>
                <w:rFonts w:asciiTheme="minorHAnsi" w:hAnsiTheme="minorHAnsi" w:cstheme="minorHAnsi"/>
                <w:sz w:val="21"/>
                <w:szCs w:val="21"/>
              </w:rPr>
              <w:t>Remembrance</w:t>
            </w:r>
            <w:r w:rsidRPr="007C292A">
              <w:rPr>
                <w:rFonts w:asciiTheme="minorHAnsi" w:hAnsiTheme="minorHAnsi" w:cstheme="minorHAnsi"/>
                <w:sz w:val="21"/>
                <w:szCs w:val="21"/>
              </w:rPr>
              <w:t>?</w:t>
            </w:r>
          </w:p>
        </w:tc>
        <w:tc>
          <w:tcPr>
            <w:tcW w:w="7790" w:type="dxa"/>
            <w:gridSpan w:val="3"/>
          </w:tcPr>
          <w:p w14:paraId="1CD6DD11" w14:textId="01FD42D9" w:rsidR="0066712F" w:rsidRPr="00533364" w:rsidRDefault="003E6E49" w:rsidP="00705CB9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War, army, allies, poppy, November, armistice, symbolism, soldiers, truce, trenches, silence, remembrance, cenotaph. </w:t>
            </w:r>
          </w:p>
        </w:tc>
      </w:tr>
    </w:tbl>
    <w:p w14:paraId="308C44A9" w14:textId="3409FA93" w:rsidR="0045444F" w:rsidRDefault="0045444F">
      <w:pPr>
        <w:rPr>
          <w:rFonts w:cstheme="minorHAnsi"/>
        </w:rPr>
      </w:pPr>
    </w:p>
    <w:p w14:paraId="7DDE9C9C" w14:textId="602B0A40" w:rsidR="00207776" w:rsidRDefault="00207776">
      <w:pPr>
        <w:rPr>
          <w:rFonts w:cstheme="minorHAnsi"/>
        </w:rPr>
      </w:pPr>
    </w:p>
    <w:p w14:paraId="6E352392" w14:textId="07A28E94" w:rsidR="00207776" w:rsidRDefault="00207776">
      <w:pPr>
        <w:rPr>
          <w:rFonts w:cstheme="minorHAnsi"/>
        </w:rPr>
      </w:pPr>
    </w:p>
    <w:p w14:paraId="02448508" w14:textId="19B03F67" w:rsidR="00207776" w:rsidRDefault="00207776">
      <w:pPr>
        <w:rPr>
          <w:rFonts w:cstheme="minorHAnsi"/>
        </w:rPr>
      </w:pPr>
    </w:p>
    <w:p w14:paraId="197D0E71" w14:textId="6D9FBC1F" w:rsidR="00207776" w:rsidRDefault="00207776">
      <w:pPr>
        <w:rPr>
          <w:rFonts w:cstheme="minorHAnsi"/>
        </w:rPr>
      </w:pPr>
    </w:p>
    <w:p w14:paraId="2400DE82" w14:textId="5064F4C5" w:rsidR="00207776" w:rsidRDefault="00207776">
      <w:pPr>
        <w:rPr>
          <w:rFonts w:cstheme="minorHAnsi"/>
        </w:rPr>
      </w:pPr>
    </w:p>
    <w:p w14:paraId="4C0F17B6" w14:textId="7A0D7B67" w:rsidR="00207776" w:rsidRDefault="00207776">
      <w:pPr>
        <w:rPr>
          <w:rFonts w:cstheme="minorHAnsi"/>
        </w:rPr>
      </w:pPr>
    </w:p>
    <w:p w14:paraId="724419E6" w14:textId="4D85BF07" w:rsidR="00207776" w:rsidRDefault="00207776">
      <w:pPr>
        <w:rPr>
          <w:rFonts w:cstheme="minorHAnsi"/>
        </w:rPr>
      </w:pPr>
    </w:p>
    <w:p w14:paraId="1EFE5A65" w14:textId="1EDE88EB" w:rsidR="00207776" w:rsidRDefault="00207776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2551"/>
        <w:gridCol w:w="5239"/>
      </w:tblGrid>
      <w:tr w:rsidR="00207776" w:rsidRPr="001B09B9" w14:paraId="2B539E78" w14:textId="77777777" w:rsidTr="00615A27">
        <w:trPr>
          <w:trHeight w:val="414"/>
        </w:trPr>
        <w:tc>
          <w:tcPr>
            <w:tcW w:w="15440" w:type="dxa"/>
            <w:gridSpan w:val="4"/>
            <w:shd w:val="clear" w:color="auto" w:fill="FDE9D9" w:themeFill="accent6" w:themeFillTint="33"/>
            <w:vAlign w:val="center"/>
          </w:tcPr>
          <w:p w14:paraId="1AEA588B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207776" w:rsidRPr="001B09B9" w14:paraId="299835E1" w14:textId="77777777" w:rsidTr="00615A27">
        <w:trPr>
          <w:trHeight w:val="414"/>
        </w:trPr>
        <w:tc>
          <w:tcPr>
            <w:tcW w:w="15440" w:type="dxa"/>
            <w:gridSpan w:val="4"/>
            <w:shd w:val="clear" w:color="auto" w:fill="FDE9D9" w:themeFill="accent6" w:themeFillTint="33"/>
            <w:vAlign w:val="center"/>
          </w:tcPr>
          <w:p w14:paraId="41F3307E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Significant historical events in our locality</w:t>
            </w:r>
          </w:p>
        </w:tc>
      </w:tr>
      <w:tr w:rsidR="00207776" w:rsidRPr="001B09B9" w14:paraId="554F5680" w14:textId="77777777" w:rsidTr="00615A27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4F57C5FD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2"/>
            <w:shd w:val="clear" w:color="auto" w:fill="FDE9D9" w:themeFill="accent6" w:themeFillTint="33"/>
            <w:vAlign w:val="center"/>
          </w:tcPr>
          <w:p w14:paraId="75535F29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1A76A973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207776" w:rsidRPr="001B09B9" w14:paraId="760951C1" w14:textId="77777777" w:rsidTr="00615A27">
        <w:trPr>
          <w:trHeight w:val="2730"/>
        </w:trPr>
        <w:tc>
          <w:tcPr>
            <w:tcW w:w="4673" w:type="dxa"/>
          </w:tcPr>
          <w:p w14:paraId="5FB64F67" w14:textId="77777777" w:rsidR="00207776" w:rsidRPr="00B73AF7" w:rsidRDefault="00207776" w:rsidP="00615A27">
            <w:p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999999"/>
                <w:lang w:eastAsia="en-GB"/>
              </w:rPr>
              <w:t>S</w:t>
            </w:r>
            <w:r>
              <w:t>ignificant historical events, people and places in their own locality.</w:t>
            </w:r>
          </w:p>
        </w:tc>
        <w:tc>
          <w:tcPr>
            <w:tcW w:w="5528" w:type="dxa"/>
            <w:gridSpan w:val="2"/>
          </w:tcPr>
          <w:p w14:paraId="701119A0" w14:textId="77777777" w:rsidR="00207776" w:rsidRPr="0015663C" w:rsidRDefault="00207776" w:rsidP="00615A2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Location, Location</w:t>
            </w:r>
          </w:p>
          <w:p w14:paraId="5B110EF4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recall the story of Eof.</w:t>
            </w:r>
          </w:p>
          <w:p w14:paraId="38777BFC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about local history – why Evesham is called Evesham.</w:t>
            </w:r>
          </w:p>
          <w:p w14:paraId="5ADC481D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what life was like for monks in Evesham Abbey, looking at photographs of the Abbey.</w:t>
            </w:r>
          </w:p>
          <w:p w14:paraId="4FC76B02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Simon De Montfort was.</w:t>
            </w:r>
          </w:p>
          <w:p w14:paraId="306109D6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recall the events of the Battle of Evesham.</w:t>
            </w:r>
          </w:p>
          <w:p w14:paraId="7CFA8C7C" w14:textId="29F38A79" w:rsidR="00207776" w:rsidRPr="005A6EFE" w:rsidRDefault="00207776" w:rsidP="005A6EFE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understand the meaning of democracy and the impact of Simon De Montfort on decisions made.</w:t>
            </w:r>
          </w:p>
        </w:tc>
        <w:tc>
          <w:tcPr>
            <w:tcW w:w="5239" w:type="dxa"/>
          </w:tcPr>
          <w:p w14:paraId="32EC7AFE" w14:textId="77777777" w:rsidR="00207776" w:rsidRDefault="00207776" w:rsidP="00615A27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37252F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did Evesham get its name?</w:t>
            </w:r>
          </w:p>
          <w:p w14:paraId="1F9A5DC8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Who was Eof and what did he do?</w:t>
            </w:r>
          </w:p>
          <w:p w14:paraId="000C961B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Who was Simon De Montfort?</w:t>
            </w:r>
          </w:p>
          <w:p w14:paraId="7DE7321E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AA4408">
              <w:rPr>
                <w:rFonts w:asciiTheme="minorHAnsi" w:hAnsiTheme="minorHAnsi" w:cstheme="minorHAnsi"/>
                <w:sz w:val="18"/>
                <w:szCs w:val="18"/>
              </w:rPr>
              <w:t>When was the Battle of Evesham?</w:t>
            </w:r>
          </w:p>
          <w:p w14:paraId="297A9E77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AA4408">
              <w:rPr>
                <w:rFonts w:asciiTheme="minorHAnsi" w:hAnsiTheme="minorHAnsi" w:cstheme="minorHAnsi"/>
                <w:sz w:val="18"/>
                <w:szCs w:val="18"/>
              </w:rPr>
              <w:t>Why did the Battle of Evesham take place?</w:t>
            </w:r>
          </w:p>
          <w:p w14:paraId="601DFC31" w14:textId="77777777" w:rsidR="00207776" w:rsidRPr="00AA4408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AA4408">
              <w:rPr>
                <w:rFonts w:asciiTheme="minorHAnsi" w:hAnsiTheme="minorHAnsi" w:cstheme="minorHAnsi"/>
                <w:sz w:val="18"/>
                <w:szCs w:val="18"/>
              </w:rPr>
              <w:t>Where did the Battle of Evesham take place?</w:t>
            </w:r>
          </w:p>
          <w:p w14:paraId="7960D025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happened at the Battle of Evesham?</w:t>
            </w:r>
          </w:p>
          <w:p w14:paraId="2617B1B6" w14:textId="48C2BCF9" w:rsidR="00207776" w:rsidRPr="005A6EFE" w:rsidRDefault="00207776" w:rsidP="005A6EFE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impact did Simon De Montfort have on the running of the country?</w:t>
            </w:r>
          </w:p>
        </w:tc>
      </w:tr>
      <w:tr w:rsidR="00207776" w:rsidRPr="001B09B9" w14:paraId="0499A85E" w14:textId="77777777" w:rsidTr="00615A27">
        <w:trPr>
          <w:trHeight w:val="1680"/>
        </w:trPr>
        <w:tc>
          <w:tcPr>
            <w:tcW w:w="7650" w:type="dxa"/>
            <w:gridSpan w:val="2"/>
            <w:shd w:val="clear" w:color="auto" w:fill="FFFFFF" w:themeFill="background1"/>
          </w:tcPr>
          <w:p w14:paraId="5E92539F" w14:textId="77777777" w:rsidR="00207776" w:rsidRPr="001B09B9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Previous Learning:</w:t>
            </w:r>
          </w:p>
          <w:p w14:paraId="2E9ED401" w14:textId="77777777" w:rsidR="00207776" w:rsidRPr="001B09B9" w:rsidRDefault="00207776" w:rsidP="00615A27">
            <w:pPr>
              <w:rPr>
                <w:rFonts w:cstheme="minorHAnsi"/>
                <w:sz w:val="20"/>
                <w:szCs w:val="20"/>
              </w:rPr>
            </w:pPr>
          </w:p>
          <w:p w14:paraId="1E37EAA7" w14:textId="77777777" w:rsidR="00207776" w:rsidRDefault="00207776" w:rsidP="00615A27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Who is Guy Fawkes?</w:t>
            </w:r>
          </w:p>
          <w:p w14:paraId="6231DCA9" w14:textId="77777777" w:rsidR="00207776" w:rsidRDefault="00207776" w:rsidP="00615A27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When was he born?</w:t>
            </w:r>
          </w:p>
          <w:p w14:paraId="2DEB30FD" w14:textId="77777777" w:rsidR="00207776" w:rsidRDefault="00207776" w:rsidP="00615A27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was his role in the Gunpowder Plot?</w:t>
            </w:r>
          </w:p>
          <w:p w14:paraId="32C31B79" w14:textId="77777777" w:rsidR="00207776" w:rsidRDefault="00207776" w:rsidP="00615A27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Why did Guy Fawkes and his friends plot against the King?</w:t>
            </w:r>
          </w:p>
          <w:p w14:paraId="0201C854" w14:textId="77777777" w:rsidR="00207776" w:rsidRPr="004A5B4F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t>How and why is the Gunpowder Plot remembered?</w:t>
            </w:r>
          </w:p>
        </w:tc>
        <w:tc>
          <w:tcPr>
            <w:tcW w:w="7790" w:type="dxa"/>
            <w:gridSpan w:val="2"/>
            <w:shd w:val="clear" w:color="auto" w:fill="FFFFFF" w:themeFill="background1"/>
          </w:tcPr>
          <w:p w14:paraId="196EEA0D" w14:textId="77777777" w:rsidR="00207776" w:rsidRPr="001B09B9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4F15BCA8" w14:textId="77777777" w:rsidR="00207776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FF351E6" w14:textId="77777777" w:rsidR="00207776" w:rsidRPr="00705CB9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Pupils are taught about the local history in Year 5 when studying Stratford Upon Avon and comparing to Evesham</w:t>
            </w:r>
          </w:p>
        </w:tc>
      </w:tr>
      <w:tr w:rsidR="00207776" w:rsidRPr="001B09B9" w14:paraId="6987BFF5" w14:textId="77777777" w:rsidTr="00615A27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15DCE063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2"/>
            <w:shd w:val="clear" w:color="auto" w:fill="FDE9D9" w:themeFill="accent6" w:themeFillTint="33"/>
            <w:vAlign w:val="center"/>
          </w:tcPr>
          <w:p w14:paraId="5598FF52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207776" w:rsidRPr="001B09B9" w14:paraId="57CD5F5F" w14:textId="77777777" w:rsidTr="00615A27">
        <w:trPr>
          <w:trHeight w:val="1210"/>
        </w:trPr>
        <w:tc>
          <w:tcPr>
            <w:tcW w:w="7650" w:type="dxa"/>
            <w:gridSpan w:val="2"/>
          </w:tcPr>
          <w:p w14:paraId="7549EE89" w14:textId="77777777" w:rsidR="006B7CDA" w:rsidRDefault="006B7CDA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How did significant local people impact us today? </w:t>
            </w:r>
          </w:p>
          <w:p w14:paraId="6FB88E03" w14:textId="2CB09C47" w:rsidR="00207776" w:rsidRPr="001B09B9" w:rsidRDefault="00207776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 w:rsidRPr="007C292A">
              <w:rPr>
                <w:rFonts w:asciiTheme="minorHAnsi" w:hAnsiTheme="minorHAnsi" w:cstheme="minorHAnsi"/>
                <w:sz w:val="21"/>
                <w:szCs w:val="21"/>
              </w:rPr>
              <w:t>How is Simon De Montfort remembered?</w:t>
            </w:r>
          </w:p>
        </w:tc>
        <w:tc>
          <w:tcPr>
            <w:tcW w:w="7790" w:type="dxa"/>
            <w:gridSpan w:val="2"/>
          </w:tcPr>
          <w:p w14:paraId="162D02B4" w14:textId="7F73B71D" w:rsidR="00207776" w:rsidRPr="00533364" w:rsidRDefault="00207776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Eof, farmer, vision, sacred, Virgin Mary, pilgrimage, Abbey, Simon De Montfort, battle, king, government, rebellion, defeat, democracy, parliament</w:t>
            </w:r>
            <w:r w:rsidR="006B7CDA">
              <w:rPr>
                <w:rFonts w:asciiTheme="minorHAnsi" w:hAnsiTheme="minorHAnsi" w:cstheme="minorHAnsi"/>
              </w:rPr>
              <w:t>, Evesham</w:t>
            </w:r>
          </w:p>
        </w:tc>
      </w:tr>
    </w:tbl>
    <w:p w14:paraId="5A376A00" w14:textId="77777777" w:rsidR="00207776" w:rsidRDefault="00207776">
      <w:pPr>
        <w:rPr>
          <w:rFonts w:cstheme="minorHAnsi"/>
        </w:rPr>
      </w:pPr>
    </w:p>
    <w:p w14:paraId="2838EBAE" w14:textId="2AB62FCE" w:rsidR="00207776" w:rsidRDefault="00207776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9"/>
        <w:tblW w:w="15440" w:type="dxa"/>
        <w:tblLook w:val="04A0" w:firstRow="1" w:lastRow="0" w:firstColumn="1" w:lastColumn="0" w:noHBand="0" w:noVBand="1"/>
      </w:tblPr>
      <w:tblGrid>
        <w:gridCol w:w="4673"/>
        <w:gridCol w:w="2977"/>
        <w:gridCol w:w="2551"/>
        <w:gridCol w:w="5239"/>
      </w:tblGrid>
      <w:tr w:rsidR="00207776" w:rsidRPr="001B09B9" w14:paraId="067BC36A" w14:textId="77777777" w:rsidTr="00615A27">
        <w:trPr>
          <w:trHeight w:val="414"/>
        </w:trPr>
        <w:tc>
          <w:tcPr>
            <w:tcW w:w="15440" w:type="dxa"/>
            <w:gridSpan w:val="4"/>
            <w:shd w:val="clear" w:color="auto" w:fill="FDE9D9" w:themeFill="accent6" w:themeFillTint="33"/>
            <w:vAlign w:val="center"/>
          </w:tcPr>
          <w:p w14:paraId="0E1CEB4E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1B09B9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History</w:t>
            </w:r>
          </w:p>
        </w:tc>
      </w:tr>
      <w:tr w:rsidR="00207776" w:rsidRPr="001B09B9" w14:paraId="27376150" w14:textId="77777777" w:rsidTr="00615A27">
        <w:trPr>
          <w:trHeight w:val="414"/>
        </w:trPr>
        <w:tc>
          <w:tcPr>
            <w:tcW w:w="15440" w:type="dxa"/>
            <w:gridSpan w:val="4"/>
            <w:shd w:val="clear" w:color="auto" w:fill="FDE9D9" w:themeFill="accent6" w:themeFillTint="33"/>
            <w:vAlign w:val="center"/>
          </w:tcPr>
          <w:p w14:paraId="55047633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Significant Individuals</w:t>
            </w:r>
          </w:p>
        </w:tc>
      </w:tr>
      <w:tr w:rsidR="00207776" w:rsidRPr="001B09B9" w14:paraId="2AE80FCC" w14:textId="77777777" w:rsidTr="00615A27">
        <w:trPr>
          <w:trHeight w:val="406"/>
        </w:trPr>
        <w:tc>
          <w:tcPr>
            <w:tcW w:w="4673" w:type="dxa"/>
            <w:shd w:val="clear" w:color="auto" w:fill="FDE9D9" w:themeFill="accent6" w:themeFillTint="33"/>
            <w:vAlign w:val="center"/>
          </w:tcPr>
          <w:p w14:paraId="129D0B4A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National Curriculum:</w:t>
            </w:r>
          </w:p>
        </w:tc>
        <w:tc>
          <w:tcPr>
            <w:tcW w:w="5528" w:type="dxa"/>
            <w:gridSpan w:val="2"/>
            <w:shd w:val="clear" w:color="auto" w:fill="FDE9D9" w:themeFill="accent6" w:themeFillTint="33"/>
            <w:vAlign w:val="center"/>
          </w:tcPr>
          <w:p w14:paraId="2DC6C577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5239" w:type="dxa"/>
            <w:shd w:val="clear" w:color="auto" w:fill="FDE9D9" w:themeFill="accent6" w:themeFillTint="33"/>
            <w:vAlign w:val="center"/>
          </w:tcPr>
          <w:p w14:paraId="3D9226D2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Questions:</w:t>
            </w:r>
          </w:p>
        </w:tc>
      </w:tr>
      <w:tr w:rsidR="00207776" w:rsidRPr="001B09B9" w14:paraId="44EB17B1" w14:textId="77777777" w:rsidTr="005A6EFE">
        <w:trPr>
          <w:trHeight w:val="2274"/>
        </w:trPr>
        <w:tc>
          <w:tcPr>
            <w:tcW w:w="4673" w:type="dxa"/>
            <w:vMerge w:val="restart"/>
          </w:tcPr>
          <w:p w14:paraId="23B2BFDB" w14:textId="77777777" w:rsidR="00207776" w:rsidRDefault="00207776" w:rsidP="00207776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  <w:r w:rsidRPr="00B73AF7"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  <w:t xml:space="preserve"> </w:t>
            </w:r>
            <w:r>
              <w:t xml:space="preserve"> the lives of significant individuals in the past who have contributed to national and international achievements. Some should be used to compare aspects of life in different periods </w:t>
            </w:r>
            <w:r>
              <w:br/>
            </w:r>
            <w:r>
              <w:rPr>
                <w:i/>
                <w:iCs/>
                <w:color w:val="999999"/>
              </w:rPr>
              <w:t>e.g. Elizabeth I and Queen Victoria, Christopher Columbus and Neil Armstrong, William Caxton and Tim Berners-Lee, Pieter Bruegel the Elder and LS Lowry, Rosa Parks and Emily Davison, Mary Seacole and/or Florence Nightingale and Edith Cavell and Edith Cavell</w:t>
            </w:r>
          </w:p>
          <w:p w14:paraId="1B76F79F" w14:textId="77777777" w:rsidR="00207776" w:rsidRDefault="00207776" w:rsidP="00615A27">
            <w:p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  <w:p w14:paraId="3E06580B" w14:textId="77777777" w:rsidR="00207776" w:rsidRPr="00B73AF7" w:rsidRDefault="00207776" w:rsidP="00615A27">
            <w:pPr>
              <w:spacing w:before="100" w:beforeAutospacing="1" w:after="100" w:afterAutospacing="1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2"/>
          </w:tcPr>
          <w:p w14:paraId="146C6A33" w14:textId="77777777" w:rsidR="00207776" w:rsidRPr="00FF588B" w:rsidRDefault="00207776" w:rsidP="00615A27">
            <w:pPr>
              <w:pStyle w:val="NormalWeb"/>
              <w:shd w:val="clear" w:color="auto" w:fill="FFFFFF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F588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Dungeons and Dragons</w:t>
            </w:r>
          </w:p>
          <w:p w14:paraId="1E32F5F4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To know basic facts about Henry VIII eg. name, wives, years of reign.</w:t>
            </w:r>
          </w:p>
          <w:p w14:paraId="241259CC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To recount the life of Henry VIII, looking at his family tree.</w:t>
            </w:r>
          </w:p>
          <w:p w14:paraId="6F0BBDE0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To know that Henry VIII formed the Church of England.</w:t>
            </w:r>
          </w:p>
          <w:p w14:paraId="30802141" w14:textId="0A2F7EE3" w:rsidR="00207776" w:rsidRPr="003E09A2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To compare the life of Henry VIII with that of the modern-day monarch eg. Queen Elizabeth II</w:t>
            </w:r>
            <w:r w:rsidR="007C292A">
              <w:rPr>
                <w:rFonts w:asciiTheme="minorHAnsi" w:hAnsiTheme="minorHAnsi" w:cstheme="minorHAnsi"/>
                <w:sz w:val="20"/>
                <w:szCs w:val="20"/>
              </w:rPr>
              <w:t xml:space="preserve"> and Charles III</w:t>
            </w:r>
          </w:p>
        </w:tc>
        <w:tc>
          <w:tcPr>
            <w:tcW w:w="5239" w:type="dxa"/>
          </w:tcPr>
          <w:p w14:paraId="3E887D3A" w14:textId="77777777" w:rsidR="00207776" w:rsidRDefault="00207776" w:rsidP="00615A27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38DFE8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Who was Henry VIII?</w:t>
            </w:r>
          </w:p>
          <w:p w14:paraId="41F285D9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When was Henry VIII born?</w:t>
            </w:r>
          </w:p>
          <w:p w14:paraId="1005A303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To understand Henry VIII ruled in the Tudor period.</w:t>
            </w:r>
          </w:p>
          <w:p w14:paraId="434B6103" w14:textId="77777777" w:rsidR="00207776" w:rsidRPr="001D5207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To understand that he established the Church of England.</w:t>
            </w:r>
          </w:p>
          <w:p w14:paraId="3DD58F66" w14:textId="088CEC75" w:rsidR="00207776" w:rsidRPr="001B6451" w:rsidRDefault="00207776" w:rsidP="005A6EFE">
            <w:pPr>
              <w:pStyle w:val="NormalWeb"/>
              <w:numPr>
                <w:ilvl w:val="0"/>
                <w:numId w:val="1"/>
              </w:numPr>
              <w:shd w:val="clear" w:color="auto" w:fill="FFFFFF"/>
              <w:spacing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How does Henry Tudor’s life compare to Elizabeth II</w:t>
            </w:r>
            <w:r w:rsidR="007C292A">
              <w:rPr>
                <w:rFonts w:asciiTheme="minorHAnsi" w:hAnsiTheme="minorHAnsi" w:cstheme="minorHAnsi"/>
                <w:sz w:val="20"/>
                <w:szCs w:val="20"/>
              </w:rPr>
              <w:t xml:space="preserve"> and Charles III</w:t>
            </w:r>
            <w:r w:rsidRPr="001D5207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</w:tc>
      </w:tr>
      <w:tr w:rsidR="00207776" w:rsidRPr="001B09B9" w14:paraId="6F063FD0" w14:textId="77777777" w:rsidTr="00615A27">
        <w:trPr>
          <w:trHeight w:val="1716"/>
        </w:trPr>
        <w:tc>
          <w:tcPr>
            <w:tcW w:w="4673" w:type="dxa"/>
            <w:vMerge/>
          </w:tcPr>
          <w:p w14:paraId="09F8C0C3" w14:textId="77777777" w:rsidR="00207776" w:rsidRPr="00B73AF7" w:rsidRDefault="00207776" w:rsidP="00207776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2"/>
          </w:tcPr>
          <w:p w14:paraId="2707BC0D" w14:textId="77777777" w:rsidR="00207776" w:rsidRPr="009D73F3" w:rsidRDefault="00207776" w:rsidP="00615A27">
            <w:pPr>
              <w:pStyle w:val="NormalWeb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Frozen Planet</w:t>
            </w:r>
          </w:p>
          <w:p w14:paraId="6EC615F0" w14:textId="77777777" w:rsidR="00207776" w:rsidRPr="009D73F3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understand why there was a race to get to the North/South Poles, looking at photographs, diaries.</w:t>
            </w:r>
          </w:p>
          <w:p w14:paraId="40448283" w14:textId="77777777" w:rsidR="00207776" w:rsidRPr="009D73F3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recount the events of Captain Robert Scott, looking at his diary.</w:t>
            </w:r>
          </w:p>
          <w:p w14:paraId="1F4FABD7" w14:textId="77777777" w:rsidR="00207776" w:rsidRPr="009D73F3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9D73F3">
              <w:rPr>
                <w:rFonts w:asciiTheme="minorHAnsi" w:hAnsiTheme="minorHAnsi" w:cstheme="minorHAnsi"/>
                <w:sz w:val="20"/>
                <w:szCs w:val="20"/>
              </w:rPr>
              <w:t>To compare Matthew Henson’s exploration to a modern day explorer Felicity Aston.</w:t>
            </w:r>
          </w:p>
        </w:tc>
        <w:tc>
          <w:tcPr>
            <w:tcW w:w="5239" w:type="dxa"/>
          </w:tcPr>
          <w:p w14:paraId="4E801F30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Why did the explores race to the North Pole?</w:t>
            </w:r>
          </w:p>
          <w:p w14:paraId="2439443D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Did any women go to any of the Poles?</w:t>
            </w:r>
          </w:p>
          <w:p w14:paraId="43FB9CCB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Who got to the North Pole first?</w:t>
            </w:r>
          </w:p>
          <w:p w14:paraId="26BB0046" w14:textId="77777777" w:rsidR="00207776" w:rsidRDefault="00207776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07776" w:rsidRPr="001B09B9" w14:paraId="799B21AD" w14:textId="77777777" w:rsidTr="00615A27">
        <w:trPr>
          <w:trHeight w:val="1476"/>
        </w:trPr>
        <w:tc>
          <w:tcPr>
            <w:tcW w:w="4673" w:type="dxa"/>
            <w:vMerge/>
          </w:tcPr>
          <w:p w14:paraId="5DCB0C37" w14:textId="77777777" w:rsidR="00207776" w:rsidRPr="00B73AF7" w:rsidRDefault="00207776" w:rsidP="00207776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2"/>
          </w:tcPr>
          <w:p w14:paraId="51A08B59" w14:textId="77777777" w:rsidR="00207776" w:rsidRDefault="00207776" w:rsidP="00615A27">
            <w:pPr>
              <w:pStyle w:val="NormalWeb"/>
              <w:shd w:val="clear" w:color="auto" w:fill="FFFFFF"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Our Heroes</w:t>
            </w:r>
          </w:p>
          <w:p w14:paraId="170EA85B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Mary Seacole was eg. name, birth date, place of birth, impact on nursing.</w:t>
            </w:r>
          </w:p>
          <w:p w14:paraId="285D686D" w14:textId="77777777" w:rsidR="00207776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know who Edith Cavell was  eg. name, birth date, place of birth, impact on nursing.</w:t>
            </w:r>
          </w:p>
          <w:p w14:paraId="07748503" w14:textId="290955B0" w:rsidR="00207776" w:rsidRPr="007C292A" w:rsidRDefault="00207776" w:rsidP="007C292A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compare the lives of different nurses</w:t>
            </w:r>
          </w:p>
        </w:tc>
        <w:tc>
          <w:tcPr>
            <w:tcW w:w="5239" w:type="dxa"/>
          </w:tcPr>
          <w:p w14:paraId="1C1F770B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Who was Mary Seacole?</w:t>
            </w:r>
          </w:p>
          <w:p w14:paraId="7E26A840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Who was Edith Cavell?</w:t>
            </w:r>
          </w:p>
          <w:p w14:paraId="2C11957D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What have they done for nursing today?</w:t>
            </w:r>
          </w:p>
          <w:p w14:paraId="63601F3C" w14:textId="77777777" w:rsidR="00207776" w:rsidRDefault="00207776" w:rsidP="007C292A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07776" w:rsidRPr="001B09B9" w14:paraId="7ED4194D" w14:textId="77777777" w:rsidTr="00615A27">
        <w:trPr>
          <w:trHeight w:val="1812"/>
        </w:trPr>
        <w:tc>
          <w:tcPr>
            <w:tcW w:w="4673" w:type="dxa"/>
            <w:vMerge/>
          </w:tcPr>
          <w:p w14:paraId="4F67E4BB" w14:textId="77777777" w:rsidR="00207776" w:rsidRPr="00B73AF7" w:rsidRDefault="00207776" w:rsidP="00207776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57"/>
              <w:rPr>
                <w:rFonts w:eastAsia="Times New Roman" w:cstheme="minorHAnsi"/>
                <w:color w:val="999999"/>
                <w:sz w:val="20"/>
                <w:szCs w:val="20"/>
                <w:lang w:eastAsia="en-GB"/>
              </w:rPr>
            </w:pPr>
          </w:p>
        </w:tc>
        <w:tc>
          <w:tcPr>
            <w:tcW w:w="5528" w:type="dxa"/>
            <w:gridSpan w:val="2"/>
          </w:tcPr>
          <w:p w14:paraId="5FBEAF93" w14:textId="77777777" w:rsidR="00207776" w:rsidRPr="00BB5868" w:rsidRDefault="00207776" w:rsidP="00615A27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B586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Jolly Holiday</w:t>
            </w:r>
          </w:p>
          <w:p w14:paraId="31628BD8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To know who Grace Darling was</w:t>
            </w:r>
          </w:p>
          <w:p w14:paraId="2C9BB776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To create a timeline of her life</w:t>
            </w:r>
          </w:p>
          <w:p w14:paraId="6CD9E31C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To compare seaside resorts in the past to now – what was it like? what did they do? Look at photographs, posters and footage taken.</w:t>
            </w:r>
          </w:p>
          <w:p w14:paraId="7DEAA0AE" w14:textId="77777777" w:rsidR="00207776" w:rsidRPr="00BB5868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To find out how Victorians spent their leisure time at the seaside?</w:t>
            </w:r>
          </w:p>
        </w:tc>
        <w:tc>
          <w:tcPr>
            <w:tcW w:w="5239" w:type="dxa"/>
          </w:tcPr>
          <w:p w14:paraId="2D2328A0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Who was Grace Darling?</w:t>
            </w:r>
          </w:p>
          <w:p w14:paraId="38DA4DE1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What impact has she had on our lives today?</w:t>
            </w:r>
          </w:p>
          <w:p w14:paraId="29EA7CB8" w14:textId="77777777" w:rsidR="00207776" w:rsidRPr="000C6F49" w:rsidRDefault="00207776" w:rsidP="00207776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0C6F49">
              <w:rPr>
                <w:rFonts w:asciiTheme="minorHAnsi" w:hAnsiTheme="minorHAnsi" w:cstheme="minorHAnsi"/>
                <w:sz w:val="20"/>
                <w:szCs w:val="20"/>
              </w:rPr>
              <w:t>How did the Victorians spend their leisure time at the seaside?</w:t>
            </w:r>
          </w:p>
          <w:p w14:paraId="23BF595D" w14:textId="77777777" w:rsidR="00207776" w:rsidRDefault="00207776" w:rsidP="00615A27">
            <w:pPr>
              <w:pStyle w:val="NormalWeb"/>
              <w:shd w:val="clear" w:color="auto" w:fill="FFFFFF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07776" w:rsidRPr="001B09B9" w14:paraId="3E20A9DC" w14:textId="77777777" w:rsidTr="00615A27">
        <w:trPr>
          <w:trHeight w:val="1411"/>
        </w:trPr>
        <w:tc>
          <w:tcPr>
            <w:tcW w:w="7650" w:type="dxa"/>
            <w:gridSpan w:val="2"/>
            <w:shd w:val="clear" w:color="auto" w:fill="FFFFFF" w:themeFill="background1"/>
          </w:tcPr>
          <w:p w14:paraId="29DB9AFB" w14:textId="77777777" w:rsidR="00207776" w:rsidRPr="001B09B9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lastRenderedPageBreak/>
              <w:t>Previous Learning:</w:t>
            </w:r>
          </w:p>
          <w:p w14:paraId="68D55A56" w14:textId="77777777" w:rsidR="00207776" w:rsidRPr="001B09B9" w:rsidRDefault="00207776" w:rsidP="00615A27">
            <w:pPr>
              <w:rPr>
                <w:rFonts w:cstheme="minorHAnsi"/>
                <w:sz w:val="20"/>
                <w:szCs w:val="20"/>
              </w:rPr>
            </w:pPr>
          </w:p>
          <w:p w14:paraId="5BF77633" w14:textId="77777777" w:rsidR="00207776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children’s own family tree created in Year 1.</w:t>
            </w:r>
          </w:p>
          <w:p w14:paraId="3F7E5E04" w14:textId="77777777" w:rsidR="00207776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was Florence Nightingale?</w:t>
            </w:r>
          </w:p>
          <w:p w14:paraId="6DE990F9" w14:textId="77777777" w:rsidR="00207776" w:rsidRPr="004A5B4F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was Guy Fawkes?</w:t>
            </w:r>
          </w:p>
        </w:tc>
        <w:tc>
          <w:tcPr>
            <w:tcW w:w="7790" w:type="dxa"/>
            <w:gridSpan w:val="2"/>
            <w:shd w:val="clear" w:color="auto" w:fill="FFFFFF" w:themeFill="background1"/>
          </w:tcPr>
          <w:p w14:paraId="346B9246" w14:textId="77777777" w:rsidR="00207776" w:rsidRPr="001B09B9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  <w:r w:rsidRPr="001B09B9">
              <w:rPr>
                <w:rFonts w:cstheme="minorHAnsi"/>
                <w:b/>
                <w:sz w:val="20"/>
                <w:szCs w:val="20"/>
              </w:rPr>
              <w:t>Next Learning:</w:t>
            </w:r>
          </w:p>
          <w:p w14:paraId="1DD75DF9" w14:textId="77777777" w:rsidR="00207776" w:rsidRDefault="00207776" w:rsidP="00615A27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A3CEB6D" w14:textId="77777777" w:rsidR="00207776" w:rsidRPr="00705CB9" w:rsidRDefault="00207776" w:rsidP="00615A27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</w:pPr>
            <w:r>
              <w:rPr>
                <w:rFonts w:eastAsia="Times New Roman" w:cstheme="minorHAnsi"/>
                <w:color w:val="999999"/>
                <w:sz w:val="22"/>
                <w:szCs w:val="22"/>
                <w:lang w:eastAsia="en-GB"/>
              </w:rPr>
              <w:t>Stone Age and how what they did has impacted our lives</w:t>
            </w:r>
          </w:p>
        </w:tc>
      </w:tr>
      <w:tr w:rsidR="00207776" w:rsidRPr="001B09B9" w14:paraId="59822E00" w14:textId="77777777" w:rsidTr="00615A27">
        <w:trPr>
          <w:trHeight w:val="470"/>
        </w:trPr>
        <w:tc>
          <w:tcPr>
            <w:tcW w:w="7650" w:type="dxa"/>
            <w:gridSpan w:val="2"/>
            <w:shd w:val="clear" w:color="auto" w:fill="FDE9D9" w:themeFill="accent6" w:themeFillTint="33"/>
            <w:vAlign w:val="center"/>
          </w:tcPr>
          <w:p w14:paraId="06214108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Big Question:</w:t>
            </w:r>
          </w:p>
        </w:tc>
        <w:tc>
          <w:tcPr>
            <w:tcW w:w="7790" w:type="dxa"/>
            <w:gridSpan w:val="2"/>
            <w:shd w:val="clear" w:color="auto" w:fill="FDE9D9" w:themeFill="accent6" w:themeFillTint="33"/>
            <w:vAlign w:val="center"/>
          </w:tcPr>
          <w:p w14:paraId="44C876CB" w14:textId="77777777" w:rsidR="00207776" w:rsidRPr="001B09B9" w:rsidRDefault="00207776" w:rsidP="00615A2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B09B9">
              <w:rPr>
                <w:rFonts w:cstheme="minorHAnsi"/>
                <w:sz w:val="20"/>
                <w:szCs w:val="20"/>
              </w:rPr>
              <w:t>Key Vocab:</w:t>
            </w:r>
          </w:p>
        </w:tc>
      </w:tr>
      <w:tr w:rsidR="00207776" w:rsidRPr="001B09B9" w14:paraId="627362DE" w14:textId="77777777" w:rsidTr="00615A27">
        <w:trPr>
          <w:trHeight w:val="1210"/>
        </w:trPr>
        <w:tc>
          <w:tcPr>
            <w:tcW w:w="7650" w:type="dxa"/>
            <w:gridSpan w:val="2"/>
          </w:tcPr>
          <w:p w14:paraId="0B8323CF" w14:textId="77777777" w:rsidR="006B7CDA" w:rsidRDefault="006B7CDA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Why was Henry VIII significant?</w:t>
            </w:r>
          </w:p>
          <w:p w14:paraId="315C2FD9" w14:textId="77777777" w:rsidR="006B7CDA" w:rsidRDefault="006B7CDA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How have explorers changed over time?</w:t>
            </w:r>
          </w:p>
          <w:p w14:paraId="0C6DBA74" w14:textId="183D46ED" w:rsidR="00207776" w:rsidRDefault="006B7CDA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 xml:space="preserve">What impact has Mary Seacole and Edith Cavell had on nursing? </w:t>
            </w:r>
          </w:p>
          <w:p w14:paraId="6896A9B6" w14:textId="77777777" w:rsidR="00207776" w:rsidRPr="001B09B9" w:rsidRDefault="00207776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7790" w:type="dxa"/>
            <w:gridSpan w:val="2"/>
          </w:tcPr>
          <w:p w14:paraId="76F9A672" w14:textId="77777777" w:rsidR="00207776" w:rsidRPr="00533364" w:rsidRDefault="00207776" w:rsidP="00615A27">
            <w:pPr>
              <w:pStyle w:val="NormalWeb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Significant, Tudor, king, reformation, Church of England, wives, reign, monarch, pole, race, nurse, comparison, condition, impact, Victorians, modern, diary, past, present, timeline, family tree, explorer.</w:t>
            </w:r>
          </w:p>
        </w:tc>
      </w:tr>
    </w:tbl>
    <w:p w14:paraId="2A54B127" w14:textId="77777777" w:rsidR="00207776" w:rsidRPr="001B09B9" w:rsidRDefault="00207776">
      <w:pPr>
        <w:rPr>
          <w:rFonts w:cstheme="minorHAnsi"/>
        </w:rPr>
      </w:pPr>
    </w:p>
    <w:sectPr w:rsidR="00207776" w:rsidRPr="001B09B9" w:rsidSect="003A2A17">
      <w:type w:val="continuous"/>
      <w:pgSz w:w="16840" w:h="11907" w:orient="landscape" w:code="9"/>
      <w:pgMar w:top="851" w:right="720" w:bottom="720" w:left="720" w:header="720" w:footer="720" w:gutter="0"/>
      <w:cols w:space="147" w:equalWidth="0">
        <w:col w:w="9360"/>
      </w:cols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05966"/>
    <w:multiLevelType w:val="hybridMultilevel"/>
    <w:tmpl w:val="B9DC9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B4CCD"/>
    <w:multiLevelType w:val="hybridMultilevel"/>
    <w:tmpl w:val="3B522C6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74B16"/>
    <w:multiLevelType w:val="multilevel"/>
    <w:tmpl w:val="5C0A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4F0E33"/>
    <w:multiLevelType w:val="hybridMultilevel"/>
    <w:tmpl w:val="EA4C2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77D60"/>
    <w:multiLevelType w:val="hybridMultilevel"/>
    <w:tmpl w:val="07E09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E0FF7"/>
    <w:multiLevelType w:val="hybridMultilevel"/>
    <w:tmpl w:val="3DA08C9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621259"/>
    <w:multiLevelType w:val="hybridMultilevel"/>
    <w:tmpl w:val="ED7A2A56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E68FB"/>
    <w:multiLevelType w:val="hybridMultilevel"/>
    <w:tmpl w:val="4E2A17A8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166E7"/>
    <w:multiLevelType w:val="multilevel"/>
    <w:tmpl w:val="F00A7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2549AE"/>
    <w:multiLevelType w:val="hybridMultilevel"/>
    <w:tmpl w:val="C218C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45EB6"/>
    <w:multiLevelType w:val="multilevel"/>
    <w:tmpl w:val="859E6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186550"/>
    <w:multiLevelType w:val="hybridMultilevel"/>
    <w:tmpl w:val="D69CD4AC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503FA"/>
    <w:multiLevelType w:val="hybridMultilevel"/>
    <w:tmpl w:val="72ACA05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95A0D"/>
    <w:multiLevelType w:val="multilevel"/>
    <w:tmpl w:val="BE822B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5B6009"/>
    <w:multiLevelType w:val="hybridMultilevel"/>
    <w:tmpl w:val="E4AEA5D2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70713"/>
    <w:multiLevelType w:val="hybridMultilevel"/>
    <w:tmpl w:val="2366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B7281"/>
    <w:multiLevelType w:val="hybridMultilevel"/>
    <w:tmpl w:val="277E8FF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0B3E34"/>
    <w:multiLevelType w:val="hybridMultilevel"/>
    <w:tmpl w:val="3EB87D06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56B04"/>
    <w:multiLevelType w:val="hybridMultilevel"/>
    <w:tmpl w:val="356272D4"/>
    <w:lvl w:ilvl="0" w:tplc="5E1E0B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136167">
    <w:abstractNumId w:val="12"/>
  </w:num>
  <w:num w:numId="2" w16cid:durableId="321205237">
    <w:abstractNumId w:val="2"/>
  </w:num>
  <w:num w:numId="3" w16cid:durableId="313726228">
    <w:abstractNumId w:val="8"/>
  </w:num>
  <w:num w:numId="4" w16cid:durableId="1496991944">
    <w:abstractNumId w:val="18"/>
  </w:num>
  <w:num w:numId="5" w16cid:durableId="615142675">
    <w:abstractNumId w:val="15"/>
  </w:num>
  <w:num w:numId="6" w16cid:durableId="192349902">
    <w:abstractNumId w:val="13"/>
  </w:num>
  <w:num w:numId="7" w16cid:durableId="2102677846">
    <w:abstractNumId w:val="10"/>
  </w:num>
  <w:num w:numId="8" w16cid:durableId="893547607">
    <w:abstractNumId w:val="4"/>
  </w:num>
  <w:num w:numId="9" w16cid:durableId="1100023848">
    <w:abstractNumId w:val="9"/>
  </w:num>
  <w:num w:numId="10" w16cid:durableId="661855795">
    <w:abstractNumId w:val="0"/>
  </w:num>
  <w:num w:numId="11" w16cid:durableId="1933389222">
    <w:abstractNumId w:val="7"/>
  </w:num>
  <w:num w:numId="12" w16cid:durableId="1125923715">
    <w:abstractNumId w:val="11"/>
  </w:num>
  <w:num w:numId="13" w16cid:durableId="2009093937">
    <w:abstractNumId w:val="6"/>
  </w:num>
  <w:num w:numId="14" w16cid:durableId="595984941">
    <w:abstractNumId w:val="5"/>
  </w:num>
  <w:num w:numId="15" w16cid:durableId="951745674">
    <w:abstractNumId w:val="14"/>
  </w:num>
  <w:num w:numId="16" w16cid:durableId="480199554">
    <w:abstractNumId w:val="16"/>
  </w:num>
  <w:num w:numId="17" w16cid:durableId="257059476">
    <w:abstractNumId w:val="17"/>
  </w:num>
  <w:num w:numId="18" w16cid:durableId="1144470178">
    <w:abstractNumId w:val="1"/>
  </w:num>
  <w:num w:numId="19" w16cid:durableId="4398375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A1A"/>
    <w:rsid w:val="000075F8"/>
    <w:rsid w:val="000959F5"/>
    <w:rsid w:val="000B1FB1"/>
    <w:rsid w:val="000E74E4"/>
    <w:rsid w:val="001A7D5A"/>
    <w:rsid w:val="001B09B9"/>
    <w:rsid w:val="00203432"/>
    <w:rsid w:val="00207776"/>
    <w:rsid w:val="00237537"/>
    <w:rsid w:val="00302F4A"/>
    <w:rsid w:val="003034C2"/>
    <w:rsid w:val="00311366"/>
    <w:rsid w:val="003419D8"/>
    <w:rsid w:val="00362AEA"/>
    <w:rsid w:val="003A2A17"/>
    <w:rsid w:val="003B307D"/>
    <w:rsid w:val="003E6E49"/>
    <w:rsid w:val="004100A7"/>
    <w:rsid w:val="004143F2"/>
    <w:rsid w:val="0045444F"/>
    <w:rsid w:val="004A5B4F"/>
    <w:rsid w:val="004D63EA"/>
    <w:rsid w:val="00514206"/>
    <w:rsid w:val="00533364"/>
    <w:rsid w:val="005A6EFE"/>
    <w:rsid w:val="005D6C77"/>
    <w:rsid w:val="005E3E62"/>
    <w:rsid w:val="006579D4"/>
    <w:rsid w:val="0066712F"/>
    <w:rsid w:val="006748FE"/>
    <w:rsid w:val="00695416"/>
    <w:rsid w:val="006A4504"/>
    <w:rsid w:val="006B7CDA"/>
    <w:rsid w:val="00705CB9"/>
    <w:rsid w:val="007440C6"/>
    <w:rsid w:val="007A6CAC"/>
    <w:rsid w:val="007C292A"/>
    <w:rsid w:val="007E2E0E"/>
    <w:rsid w:val="00807F82"/>
    <w:rsid w:val="00833563"/>
    <w:rsid w:val="00870741"/>
    <w:rsid w:val="0088159A"/>
    <w:rsid w:val="00946BD9"/>
    <w:rsid w:val="009A4228"/>
    <w:rsid w:val="00A21C0E"/>
    <w:rsid w:val="00A52118"/>
    <w:rsid w:val="00A75BFB"/>
    <w:rsid w:val="00AF19ED"/>
    <w:rsid w:val="00B0503A"/>
    <w:rsid w:val="00B06D8E"/>
    <w:rsid w:val="00B22A1A"/>
    <w:rsid w:val="00B460B9"/>
    <w:rsid w:val="00B63284"/>
    <w:rsid w:val="00B73AF7"/>
    <w:rsid w:val="00B8193E"/>
    <w:rsid w:val="00B85823"/>
    <w:rsid w:val="00BB38D4"/>
    <w:rsid w:val="00C04B90"/>
    <w:rsid w:val="00C25888"/>
    <w:rsid w:val="00C9007B"/>
    <w:rsid w:val="00CA475E"/>
    <w:rsid w:val="00CA5FD2"/>
    <w:rsid w:val="00CE3099"/>
    <w:rsid w:val="00D62137"/>
    <w:rsid w:val="00DA0BB2"/>
    <w:rsid w:val="00E8148C"/>
    <w:rsid w:val="00EA38CF"/>
    <w:rsid w:val="00F05B6E"/>
    <w:rsid w:val="00F20F04"/>
    <w:rsid w:val="00F67C0D"/>
    <w:rsid w:val="00FD6F2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53CE"/>
  <w15:docId w15:val="{5E722A9E-0E21-4870-965E-7D9F2CA7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A1A"/>
    <w:pPr>
      <w:spacing w:after="0" w:line="240" w:lineRule="auto"/>
    </w:pPr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D6C7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A1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22A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5D6C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D6C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graph">
    <w:name w:val="paragraph"/>
    <w:basedOn w:val="Normal"/>
    <w:rsid w:val="00B050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0503A"/>
  </w:style>
  <w:style w:type="character" w:customStyle="1" w:styleId="eop">
    <w:name w:val="eop"/>
    <w:basedOn w:val="DefaultParagraphFont"/>
    <w:rsid w:val="00B05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65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210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73448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83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 Day</cp:lastModifiedBy>
  <cp:revision>4</cp:revision>
  <dcterms:created xsi:type="dcterms:W3CDTF">2024-05-21T13:49:00Z</dcterms:created>
  <dcterms:modified xsi:type="dcterms:W3CDTF">2024-07-08T11:51:00Z</dcterms:modified>
</cp:coreProperties>
</file>