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D00CC" w14:textId="73EFAC17" w:rsidR="00616019" w:rsidRDefault="00616019">
      <w:r>
        <w:rPr>
          <w:noProof/>
        </w:rPr>
        <w:drawing>
          <wp:anchor distT="0" distB="0" distL="114300" distR="114300" simplePos="0" relativeHeight="251659264" behindDoc="1" locked="0" layoutInCell="1" allowOverlap="1" wp14:anchorId="649CC611" wp14:editId="2B5D564A">
            <wp:simplePos x="0" y="0"/>
            <wp:positionH relativeFrom="margin">
              <wp:align>center</wp:align>
            </wp:positionH>
            <wp:positionV relativeFrom="paragraph">
              <wp:posOffset>-591185</wp:posOffset>
            </wp:positionV>
            <wp:extent cx="2038350" cy="1276350"/>
            <wp:effectExtent l="0" t="0" r="0" b="0"/>
            <wp:wrapNone/>
            <wp:docPr id="2" name="Picture 2" descr="Char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E7D134" w14:textId="75F9D7EE" w:rsidR="0020239C" w:rsidRDefault="00616019">
      <w:r>
        <w:t xml:space="preserve"> </w:t>
      </w:r>
    </w:p>
    <w:p w14:paraId="127B3EC3" w14:textId="6CEE98FD" w:rsidR="00616019" w:rsidRDefault="00616019"/>
    <w:p w14:paraId="1255067F" w14:textId="55D8C81B" w:rsidR="00616019" w:rsidRDefault="00616019"/>
    <w:p w14:paraId="4F917E39" w14:textId="290F8EFF" w:rsidR="00616019" w:rsidRDefault="00616019"/>
    <w:p w14:paraId="066832DC" w14:textId="6A98E70A" w:rsidR="00616019" w:rsidRDefault="00DD23D2" w:rsidP="00616019">
      <w:pPr>
        <w:jc w:val="center"/>
        <w:rPr>
          <w:rFonts w:cstheme="minorHAnsi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95CB093" wp14:editId="207EAB17">
            <wp:simplePos x="0" y="0"/>
            <wp:positionH relativeFrom="margin">
              <wp:posOffset>-393700</wp:posOffset>
            </wp:positionH>
            <wp:positionV relativeFrom="paragraph">
              <wp:posOffset>349884</wp:posOffset>
            </wp:positionV>
            <wp:extent cx="6515100" cy="7652893"/>
            <wp:effectExtent l="0" t="0" r="0" b="5715"/>
            <wp:wrapSquare wrapText="bothSides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965" cy="76539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6019" w:rsidRPr="00616019">
        <w:rPr>
          <w:rFonts w:cstheme="minorHAnsi"/>
          <w:sz w:val="36"/>
          <w:szCs w:val="36"/>
        </w:rPr>
        <w:t xml:space="preserve">Maths Knowledge Organiser Year </w:t>
      </w:r>
      <w:r w:rsidR="006E7B4F">
        <w:rPr>
          <w:rFonts w:cstheme="minorHAnsi"/>
          <w:sz w:val="36"/>
          <w:szCs w:val="36"/>
        </w:rPr>
        <w:t>4</w:t>
      </w:r>
    </w:p>
    <w:p w14:paraId="16D7BB30" w14:textId="53D6982D" w:rsidR="006E7B4F" w:rsidRDefault="006E7B4F" w:rsidP="00616019">
      <w:pPr>
        <w:jc w:val="center"/>
        <w:rPr>
          <w:rFonts w:cstheme="minorHAnsi"/>
          <w:sz w:val="36"/>
          <w:szCs w:val="36"/>
        </w:rPr>
      </w:pPr>
    </w:p>
    <w:p w14:paraId="56A7E79F" w14:textId="374D430A" w:rsidR="001878CF" w:rsidRPr="00616019" w:rsidRDefault="001878CF" w:rsidP="00616019">
      <w:pPr>
        <w:jc w:val="center"/>
        <w:rPr>
          <w:rFonts w:cstheme="minorHAnsi"/>
          <w:sz w:val="36"/>
          <w:szCs w:val="36"/>
        </w:rPr>
      </w:pPr>
    </w:p>
    <w:sectPr w:rsidR="001878CF" w:rsidRPr="00616019" w:rsidSect="00616019">
      <w:pgSz w:w="11906" w:h="16838"/>
      <w:pgMar w:top="1440" w:right="1440" w:bottom="1440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019"/>
    <w:rsid w:val="001878CF"/>
    <w:rsid w:val="0020239C"/>
    <w:rsid w:val="00262150"/>
    <w:rsid w:val="003C0B46"/>
    <w:rsid w:val="00616019"/>
    <w:rsid w:val="006E7B4F"/>
    <w:rsid w:val="00863E6C"/>
    <w:rsid w:val="009F3C3A"/>
    <w:rsid w:val="00B026B9"/>
    <w:rsid w:val="00BD0A43"/>
    <w:rsid w:val="00C87233"/>
    <w:rsid w:val="00DD2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F0978"/>
  <w15:chartTrackingRefBased/>
  <w15:docId w15:val="{CCA1DD33-A0F4-43FD-8299-AE918AD0C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Caron Philpott</dc:creator>
  <cp:keywords/>
  <dc:description/>
  <cp:lastModifiedBy>Caron Philpott</cp:lastModifiedBy>
  <cp:revision>2</cp:revision>
  <dcterms:created xsi:type="dcterms:W3CDTF">2022-08-31T20:28:00Z</dcterms:created>
  <dcterms:modified xsi:type="dcterms:W3CDTF">2022-08-31T20:28:00Z</dcterms:modified>
</cp:coreProperties>
</file>